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0DC2C5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3DF5CCD1" w14:textId="7EA37479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006B83">
        <w:rPr>
          <w:sz w:val="24"/>
        </w:rPr>
        <w:t xml:space="preserve"> 1-30-2018</w:t>
      </w:r>
    </w:p>
    <w:p w14:paraId="19BF522F" w14:textId="77777777" w:rsidR="00C24DD8" w:rsidRPr="00D93FD8" w:rsidRDefault="00C24DD8">
      <w:pPr>
        <w:widowControl w:val="0"/>
      </w:pPr>
    </w:p>
    <w:p w14:paraId="5BC089E6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04771892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67F64E9C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6F32B200" w14:textId="63D27FBC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F57715">
        <w:rPr>
          <w:sz w:val="24"/>
        </w:rPr>
        <w:t>Danny</w:t>
      </w:r>
    </w:p>
    <w:p w14:paraId="06E3A975" w14:textId="6C281C7B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F57715">
        <w:rPr>
          <w:sz w:val="24"/>
        </w:rPr>
        <w:t>Spencer</w:t>
      </w:r>
    </w:p>
    <w:p w14:paraId="66E89FEE" w14:textId="77777777" w:rsidR="00AB1C78" w:rsidRDefault="00AB1C78">
      <w:pPr>
        <w:widowControl w:val="0"/>
        <w:rPr>
          <w:sz w:val="24"/>
        </w:rPr>
      </w:pPr>
    </w:p>
    <w:p w14:paraId="054C50AB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5BBF767A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5B3115AA" w14:textId="7724ABA0" w:rsidR="001923FE" w:rsidRDefault="005235D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Consumer Products Challenge Concessions</w:t>
      </w:r>
    </w:p>
    <w:p w14:paraId="54D91FEC" w14:textId="48E639C8" w:rsidR="005235D9" w:rsidRDefault="005235D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DHH will be showing Cool Running</w:t>
      </w:r>
    </w:p>
    <w:p w14:paraId="4343876C" w14:textId="559EC739" w:rsidR="005235D9" w:rsidRDefault="005235D9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SBG Meeting</w:t>
      </w:r>
    </w:p>
    <w:p w14:paraId="474DCA12" w14:textId="509C7F21" w:rsidR="005235D9" w:rsidRDefault="005235D9" w:rsidP="005235D9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Went well, they just asked questions about how we operate.</w:t>
      </w:r>
    </w:p>
    <w:p w14:paraId="1EC5ED7B" w14:textId="11ABC88F" w:rsidR="005235D9" w:rsidRDefault="005235D9" w:rsidP="005235D9">
      <w:pPr>
        <w:pStyle w:val="ListParagraph"/>
        <w:widowControl w:val="0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They will give their recommendation to USG and will vote on it on Feb 14</w:t>
      </w:r>
      <w:r w:rsidRPr="005235D9">
        <w:rPr>
          <w:sz w:val="24"/>
          <w:szCs w:val="24"/>
          <w:vertAlign w:val="superscript"/>
        </w:rPr>
        <w:t>th</w:t>
      </w:r>
    </w:p>
    <w:p w14:paraId="0639DA70" w14:textId="2393BC23" w:rsidR="005235D9" w:rsidRDefault="005235D9" w:rsidP="005235D9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Game Night social media announcements are going out right now</w:t>
      </w:r>
      <w:r w:rsidR="0070211B">
        <w:rPr>
          <w:sz w:val="24"/>
          <w:szCs w:val="24"/>
        </w:rPr>
        <w:t>, the pre-screening is on February 15</w:t>
      </w:r>
      <w:r w:rsidR="0070211B" w:rsidRPr="0070211B">
        <w:rPr>
          <w:sz w:val="24"/>
          <w:szCs w:val="24"/>
          <w:vertAlign w:val="superscript"/>
        </w:rPr>
        <w:t>th</w:t>
      </w:r>
      <w:r w:rsidR="0070211B">
        <w:rPr>
          <w:sz w:val="24"/>
          <w:szCs w:val="24"/>
        </w:rPr>
        <w:t xml:space="preserve"> at 8:30 pm.</w:t>
      </w:r>
    </w:p>
    <w:p w14:paraId="5BF5C9B9" w14:textId="25754682" w:rsidR="005235D9" w:rsidRPr="00BA6F2D" w:rsidRDefault="005235D9" w:rsidP="005235D9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Girl Scouts will be selling cookies </w:t>
      </w:r>
      <w:r w:rsidR="0070211B">
        <w:rPr>
          <w:sz w:val="24"/>
          <w:szCs w:val="24"/>
        </w:rPr>
        <w:t xml:space="preserve">at our shows </w:t>
      </w:r>
      <w:r>
        <w:rPr>
          <w:sz w:val="24"/>
          <w:szCs w:val="24"/>
        </w:rPr>
        <w:t>on March 23</w:t>
      </w:r>
      <w:r w:rsidRPr="005235D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now</w:t>
      </w:r>
      <w:r w:rsidR="0070211B">
        <w:rPr>
          <w:sz w:val="24"/>
          <w:szCs w:val="24"/>
        </w:rPr>
        <w:t>.</w:t>
      </w:r>
    </w:p>
    <w:p w14:paraId="0518F174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28F3A8B0" w14:textId="038BDD83" w:rsidR="00C358E5" w:rsidRPr="00BA6F2D" w:rsidRDefault="0070211B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269B2E99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2A576213" w14:textId="16F44D0C" w:rsidR="001F0FDC" w:rsidRDefault="005235D9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Tickets made $531, concessions made $</w:t>
      </w:r>
      <w:r w:rsidR="0070211B">
        <w:rPr>
          <w:sz w:val="24"/>
          <w:szCs w:val="24"/>
        </w:rPr>
        <w:t>362</w:t>
      </w:r>
      <w:r>
        <w:rPr>
          <w:sz w:val="24"/>
          <w:szCs w:val="24"/>
        </w:rPr>
        <w:t xml:space="preserve">, </w:t>
      </w:r>
      <w:r w:rsidR="0070211B">
        <w:rPr>
          <w:sz w:val="24"/>
          <w:szCs w:val="24"/>
        </w:rPr>
        <w:t xml:space="preserve">for a </w:t>
      </w:r>
      <w:r>
        <w:rPr>
          <w:sz w:val="24"/>
          <w:szCs w:val="24"/>
        </w:rPr>
        <w:t>total of $893</w:t>
      </w:r>
    </w:p>
    <w:p w14:paraId="1E60AA88" w14:textId="6DABDA38" w:rsidR="005235D9" w:rsidRDefault="005235D9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Total for past two weeks was around $1800</w:t>
      </w:r>
    </w:p>
    <w:p w14:paraId="74DF7EF1" w14:textId="6A1EA32E" w:rsidR="005235D9" w:rsidRPr="00BA6F2D" w:rsidRDefault="005235D9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Please do not leave change in the bags</w:t>
      </w:r>
      <w:r w:rsidR="0070211B">
        <w:rPr>
          <w:sz w:val="24"/>
          <w:szCs w:val="24"/>
        </w:rPr>
        <w:t>, remember to give it to projectionists</w:t>
      </w:r>
    </w:p>
    <w:p w14:paraId="755A391B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214DC895" w14:textId="200FFD3D" w:rsidR="00C358E5" w:rsidRPr="00BA6F2D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Clickity-Clack</w:t>
      </w:r>
    </w:p>
    <w:p w14:paraId="4014B4B3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7565162F" w14:textId="4277C216" w:rsidR="004728A0" w:rsidRPr="00BA6F2D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Danny will be fixing wiring this weekend in the booth if anyone wants to help</w:t>
      </w:r>
    </w:p>
    <w:p w14:paraId="4210FD23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20CC0F7E" w14:textId="0ED46074" w:rsidR="001F0FDC" w:rsidRPr="00BA6F2D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4F7B1E34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41428B08" w14:textId="16006178" w:rsidR="001F0FDC" w:rsidRPr="00BA6F2D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Trailers are being worked on</w:t>
      </w:r>
      <w:r w:rsidR="0070211B">
        <w:rPr>
          <w:sz w:val="24"/>
          <w:szCs w:val="24"/>
        </w:rPr>
        <w:t>, they will return soon</w:t>
      </w:r>
    </w:p>
    <w:p w14:paraId="30DC7917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151E3043" w14:textId="423B3DF9" w:rsidR="004728A0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Facebook event is now live for Murder on the Orient Express</w:t>
      </w:r>
    </w:p>
    <w:p w14:paraId="75C55F0F" w14:textId="316E5FA2" w:rsidR="005235D9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Remember to go to Game Night, on February 15</w:t>
      </w:r>
      <w:r w:rsidRPr="005235D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8:30pm</w:t>
      </w:r>
    </w:p>
    <w:p w14:paraId="72579D05" w14:textId="501CCA63" w:rsidR="005235D9" w:rsidRPr="00BA6F2D" w:rsidRDefault="005235D9" w:rsidP="005235D9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Remember that tickets do not guarantee a seat</w:t>
      </w:r>
      <w:r w:rsidR="0070211B">
        <w:rPr>
          <w:sz w:val="24"/>
          <w:szCs w:val="24"/>
        </w:rPr>
        <w:t>, they are just promotional materials. It is first come, first served.</w:t>
      </w:r>
    </w:p>
    <w:p w14:paraId="422E4A10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04DC2BD9" w14:textId="3B71388B" w:rsidR="001F0FDC" w:rsidRPr="00BA6F2D" w:rsidRDefault="005235D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No Report</w:t>
      </w:r>
    </w:p>
    <w:p w14:paraId="0D8AC3C1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1F848521" w14:textId="61B6B16E" w:rsidR="001F0FDC" w:rsidRDefault="005235D9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Broomball is fine.</w:t>
      </w:r>
    </w:p>
    <w:p w14:paraId="69564A53" w14:textId="24FB8F57" w:rsidR="005235D9" w:rsidRPr="00C24DD8" w:rsidRDefault="005235D9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Statues will be worked on tonight after the meeting. Please come help!</w:t>
      </w:r>
    </w:p>
    <w:p w14:paraId="39F3F770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5F686338" w14:textId="0C9810BC" w:rsidR="00ED0645" w:rsidRPr="00ED0645" w:rsidRDefault="005235D9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Not here</w:t>
      </w:r>
    </w:p>
    <w:p w14:paraId="42B34BE3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7373168F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213556A6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1649EAF6" w14:textId="0B6B850F" w:rsidR="0080362E" w:rsidRPr="00DA548E" w:rsidRDefault="005235D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2CC78BE0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7E4DE62A" w14:textId="4C663B73" w:rsidR="001F0FDC" w:rsidRPr="0066793F" w:rsidRDefault="005235D9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0D83D8A4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14:paraId="161AB6F7" w14:textId="3F46DCBC" w:rsidR="0080362E" w:rsidRPr="002C0B6B" w:rsidRDefault="005235D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19E9DBBA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3B9F38AD" w14:textId="11653572" w:rsidR="0080362E" w:rsidRDefault="005235D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72C02370" w14:textId="450D2F01" w:rsidR="005235D9" w:rsidRPr="00DA548E" w:rsidRDefault="005235D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will have a small discussion in New Business about upcoming movies</w:t>
      </w:r>
    </w:p>
    <w:p w14:paraId="664E10F9" w14:textId="77777777" w:rsidR="00C24DD8" w:rsidRDefault="00C24DD8" w:rsidP="00C24DD8">
      <w:pPr>
        <w:widowControl w:val="0"/>
        <w:rPr>
          <w:sz w:val="24"/>
          <w:szCs w:val="24"/>
        </w:rPr>
      </w:pPr>
    </w:p>
    <w:p w14:paraId="5BEE0F46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56CCE312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0D2FFFEF" w14:textId="25D12496" w:rsidR="00E336AD" w:rsidRPr="00EA4B5A" w:rsidRDefault="00247EBE">
      <w:pPr>
        <w:widowControl w:val="0"/>
        <w:rPr>
          <w:sz w:val="24"/>
          <w:szCs w:val="24"/>
        </w:rPr>
      </w:pPr>
      <w:r w:rsidRPr="00EA4B5A">
        <w:rPr>
          <w:sz w:val="24"/>
          <w:szCs w:val="24"/>
        </w:rPr>
        <w:t>Binders</w:t>
      </w:r>
    </w:p>
    <w:p w14:paraId="6375658F" w14:textId="6D2B4DBB" w:rsidR="005235D9" w:rsidRPr="00EA4B5A" w:rsidRDefault="005235D9" w:rsidP="005235D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 w:rsidRPr="00EA4B5A">
        <w:rPr>
          <w:sz w:val="24"/>
          <w:szCs w:val="24"/>
        </w:rPr>
        <w:t>Make sure to fill out all of the boxes in the sheets.</w:t>
      </w:r>
    </w:p>
    <w:p w14:paraId="31520309" w14:textId="796DEA7D" w:rsidR="00EA76AC" w:rsidRPr="00EA4B5A" w:rsidRDefault="00EA76AC" w:rsidP="005235D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 w:rsidRPr="00EA4B5A">
        <w:rPr>
          <w:sz w:val="24"/>
          <w:szCs w:val="24"/>
        </w:rPr>
        <w:t>Any kind of passes that may be utilized will be put into the profit bags after each show</w:t>
      </w:r>
    </w:p>
    <w:p w14:paraId="08C9A989" w14:textId="6CD6BC5C" w:rsidR="00EA76AC" w:rsidRPr="00EA4B5A" w:rsidRDefault="00EA76AC" w:rsidP="005235D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 w:rsidRPr="00EA4B5A">
        <w:rPr>
          <w:sz w:val="24"/>
          <w:szCs w:val="24"/>
        </w:rPr>
        <w:t>Make sure your movie title is legible, if you write a funny title, make sure you put the real title in parentheses next to it so that we can tell what it is</w:t>
      </w:r>
    </w:p>
    <w:p w14:paraId="057A37DD" w14:textId="77777777" w:rsidR="00C24DD8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3CBDCA10" w14:textId="77777777" w:rsidR="00C24DD8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57FDAB2B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2C0AB041" w14:textId="6FDFB46F" w:rsidR="00EA76A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741A06E6" w14:textId="2C3B717F" w:rsidR="00EA76AC" w:rsidRDefault="00EA76AC">
      <w:pPr>
        <w:widowControl w:val="0"/>
        <w:rPr>
          <w:sz w:val="24"/>
        </w:rPr>
      </w:pPr>
      <w:r>
        <w:rPr>
          <w:sz w:val="24"/>
        </w:rPr>
        <w:t>Working with other organizations</w:t>
      </w:r>
    </w:p>
    <w:p w14:paraId="7F7DEB87" w14:textId="41F3D8F2" w:rsidR="00EA76AC" w:rsidRDefault="00EA76AC" w:rsidP="00EA76AC">
      <w:pPr>
        <w:pStyle w:val="ListParagraph"/>
        <w:widowControl w:val="0"/>
        <w:numPr>
          <w:ilvl w:val="0"/>
          <w:numId w:val="19"/>
        </w:numPr>
        <w:rPr>
          <w:sz w:val="24"/>
        </w:rPr>
      </w:pPr>
      <w:r>
        <w:rPr>
          <w:sz w:val="24"/>
        </w:rPr>
        <w:t>Are executive decisions allowed regarding working with other organizations?</w:t>
      </w:r>
    </w:p>
    <w:p w14:paraId="42D696BA" w14:textId="0441A02D" w:rsidR="00EA76AC" w:rsidRDefault="00EA76AC" w:rsidP="00EA76AC">
      <w:pPr>
        <w:pStyle w:val="ListParagraph"/>
        <w:widowControl w:val="0"/>
        <w:numPr>
          <w:ilvl w:val="1"/>
          <w:numId w:val="19"/>
        </w:numPr>
        <w:rPr>
          <w:sz w:val="24"/>
        </w:rPr>
      </w:pPr>
      <w:r>
        <w:rPr>
          <w:sz w:val="24"/>
        </w:rPr>
        <w:t>As long as they are not disruptive, and not politically affiliated</w:t>
      </w:r>
    </w:p>
    <w:p w14:paraId="64AA95B8" w14:textId="4AEDA1A6" w:rsidR="00EA76AC" w:rsidRPr="00EA76AC" w:rsidRDefault="00EA76AC" w:rsidP="00EA76AC">
      <w:pPr>
        <w:pStyle w:val="ListParagraph"/>
        <w:widowControl w:val="0"/>
        <w:numPr>
          <w:ilvl w:val="1"/>
          <w:numId w:val="19"/>
        </w:numPr>
        <w:rPr>
          <w:sz w:val="24"/>
        </w:rPr>
      </w:pPr>
      <w:r>
        <w:rPr>
          <w:sz w:val="24"/>
        </w:rPr>
        <w:t>Motion by Tyler to allow these executive decisions, passes with a majority</w:t>
      </w:r>
    </w:p>
    <w:p w14:paraId="3E414AFE" w14:textId="28F1DEE3" w:rsidR="00EA76AC" w:rsidRDefault="00247EBE" w:rsidP="00EA4B5A">
      <w:pPr>
        <w:widowControl w:val="0"/>
        <w:rPr>
          <w:sz w:val="24"/>
          <w:szCs w:val="24"/>
        </w:rPr>
      </w:pPr>
      <w:r w:rsidRPr="00EA76AC">
        <w:rPr>
          <w:sz w:val="24"/>
          <w:szCs w:val="24"/>
        </w:rPr>
        <w:t>Microbiology Clu</w:t>
      </w:r>
      <w:r w:rsidR="00EA4B5A">
        <w:rPr>
          <w:sz w:val="24"/>
          <w:szCs w:val="24"/>
        </w:rPr>
        <w:t>b</w:t>
      </w:r>
    </w:p>
    <w:p w14:paraId="620071A5" w14:textId="72486CAF" w:rsidR="00EA4B5A" w:rsidRPr="00EA4B5A" w:rsidRDefault="00EA4B5A" w:rsidP="00EA4B5A">
      <w:pPr>
        <w:pStyle w:val="ListParagraph"/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They will be working with us at one of our upcoming shows</w:t>
      </w:r>
    </w:p>
    <w:p w14:paraId="3BA08249" w14:textId="550DC5A5" w:rsidR="00247EBE" w:rsidRPr="00EA76AC" w:rsidRDefault="00247EBE">
      <w:pPr>
        <w:widowControl w:val="0"/>
        <w:rPr>
          <w:sz w:val="24"/>
          <w:szCs w:val="24"/>
        </w:rPr>
      </w:pPr>
      <w:r w:rsidRPr="00EA76AC">
        <w:rPr>
          <w:sz w:val="24"/>
          <w:szCs w:val="24"/>
        </w:rPr>
        <w:t>Movie Voting</w:t>
      </w:r>
    </w:p>
    <w:p w14:paraId="0C642648" w14:textId="02854CF0" w:rsidR="00EA76AC" w:rsidRDefault="00EA76AC" w:rsidP="00EA76AC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Is it better to do the Google Forms or the paper ballots?</w:t>
      </w:r>
    </w:p>
    <w:p w14:paraId="4EE53FFE" w14:textId="296CBE43" w:rsidR="00EA76AC" w:rsidRDefault="00EA76AC" w:rsidP="0070211B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 majority is okay with online movie ballots</w:t>
      </w:r>
    </w:p>
    <w:p w14:paraId="57A2DE74" w14:textId="2845F4C5" w:rsidR="0070211B" w:rsidRPr="0070211B" w:rsidRDefault="00EA76AC" w:rsidP="0070211B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 w:rsidRPr="0070211B">
        <w:rPr>
          <w:sz w:val="24"/>
          <w:szCs w:val="24"/>
        </w:rPr>
        <w:t>A Google Form is currently up for voting on upcoming movies</w:t>
      </w:r>
      <w:r w:rsidR="0070211B" w:rsidRPr="0070211B">
        <w:rPr>
          <w:sz w:val="24"/>
          <w:szCs w:val="24"/>
        </w:rPr>
        <w:t xml:space="preserve"> the weekends of </w:t>
      </w:r>
      <w:r w:rsidR="0070211B" w:rsidRPr="0070211B">
        <w:rPr>
          <w:sz w:val="24"/>
          <w:szCs w:val="24"/>
        </w:rPr>
        <w:lastRenderedPageBreak/>
        <w:t>February 16</w:t>
      </w:r>
      <w:r w:rsidR="0070211B" w:rsidRPr="0070211B">
        <w:rPr>
          <w:sz w:val="24"/>
          <w:szCs w:val="24"/>
          <w:vertAlign w:val="superscript"/>
        </w:rPr>
        <w:t>th</w:t>
      </w:r>
      <w:r w:rsidR="0070211B" w:rsidRPr="0070211B">
        <w:rPr>
          <w:sz w:val="24"/>
          <w:szCs w:val="24"/>
        </w:rPr>
        <w:t xml:space="preserve"> and 23</w:t>
      </w:r>
      <w:r w:rsidR="0070211B" w:rsidRPr="0070211B">
        <w:rPr>
          <w:sz w:val="24"/>
          <w:szCs w:val="24"/>
          <w:vertAlign w:val="superscript"/>
        </w:rPr>
        <w:t>rd</w:t>
      </w:r>
      <w:r w:rsidR="0070211B" w:rsidRPr="0070211B">
        <w:rPr>
          <w:sz w:val="24"/>
          <w:szCs w:val="24"/>
        </w:rPr>
        <w:t>, as well as March 2</w:t>
      </w:r>
      <w:r w:rsidR="0070211B" w:rsidRPr="0070211B">
        <w:rPr>
          <w:sz w:val="24"/>
          <w:szCs w:val="24"/>
          <w:vertAlign w:val="superscript"/>
        </w:rPr>
        <w:t>nd</w:t>
      </w:r>
      <w:r w:rsidR="0070211B" w:rsidRPr="0070211B">
        <w:rPr>
          <w:sz w:val="24"/>
          <w:szCs w:val="24"/>
        </w:rPr>
        <w:t>, 23</w:t>
      </w:r>
      <w:r w:rsidR="0070211B" w:rsidRPr="0070211B">
        <w:rPr>
          <w:sz w:val="24"/>
          <w:szCs w:val="24"/>
          <w:vertAlign w:val="superscript"/>
        </w:rPr>
        <w:t>rd</w:t>
      </w:r>
      <w:r w:rsidR="0070211B" w:rsidRPr="0070211B">
        <w:rPr>
          <w:sz w:val="24"/>
          <w:szCs w:val="24"/>
        </w:rPr>
        <w:t>, and 30</w:t>
      </w:r>
      <w:r w:rsidR="0070211B" w:rsidRPr="0070211B">
        <w:rPr>
          <w:sz w:val="24"/>
          <w:szCs w:val="24"/>
          <w:vertAlign w:val="superscript"/>
        </w:rPr>
        <w:t>th</w:t>
      </w:r>
      <w:r w:rsidR="0070211B" w:rsidRPr="0070211B">
        <w:rPr>
          <w:sz w:val="24"/>
          <w:szCs w:val="24"/>
        </w:rPr>
        <w:t>.</w:t>
      </w:r>
    </w:p>
    <w:p w14:paraId="3A17F076" w14:textId="54E45BCE" w:rsidR="00EA76AC" w:rsidRPr="0070211B" w:rsidRDefault="00EA76AC" w:rsidP="0070211B">
      <w:pPr>
        <w:widowControl w:val="0"/>
        <w:rPr>
          <w:sz w:val="24"/>
          <w:szCs w:val="24"/>
        </w:rPr>
      </w:pPr>
      <w:r w:rsidRPr="0070211B">
        <w:rPr>
          <w:sz w:val="24"/>
          <w:szCs w:val="24"/>
        </w:rPr>
        <w:t>Discord</w:t>
      </w:r>
    </w:p>
    <w:p w14:paraId="24DD5ADF" w14:textId="77C63301" w:rsidR="00EA76AC" w:rsidRDefault="00EA76AC" w:rsidP="00EA76AC">
      <w:pPr>
        <w:pStyle w:val="ListParagraph"/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How is Discord going?</w:t>
      </w:r>
    </w:p>
    <w:p w14:paraId="099FB2F7" w14:textId="2851D2A6" w:rsidR="00EA76AC" w:rsidRDefault="00EA76AC" w:rsidP="00EA76AC">
      <w:pPr>
        <w:pStyle w:val="ListParagraph"/>
        <w:widowControl w:val="0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Might be better to </w:t>
      </w:r>
      <w:r w:rsidR="008F2B9C">
        <w:rPr>
          <w:sz w:val="24"/>
          <w:szCs w:val="24"/>
        </w:rPr>
        <w:t>send shift</w:t>
      </w:r>
      <w:r>
        <w:rPr>
          <w:sz w:val="24"/>
          <w:szCs w:val="24"/>
        </w:rPr>
        <w:t xml:space="preserve"> cover</w:t>
      </w:r>
      <w:r w:rsidR="008F2B9C">
        <w:rPr>
          <w:sz w:val="24"/>
          <w:szCs w:val="24"/>
        </w:rPr>
        <w:t xml:space="preserve"> requests</w:t>
      </w:r>
      <w:r>
        <w:rPr>
          <w:sz w:val="24"/>
          <w:szCs w:val="24"/>
        </w:rPr>
        <w:t xml:space="preserve"> on email</w:t>
      </w:r>
      <w:r w:rsidR="008F2B9C">
        <w:rPr>
          <w:sz w:val="24"/>
          <w:szCs w:val="24"/>
        </w:rPr>
        <w:t>?</w:t>
      </w:r>
    </w:p>
    <w:p w14:paraId="19FAA898" w14:textId="221BCD5F" w:rsidR="008F2B9C" w:rsidRDefault="008F2B9C" w:rsidP="008F2B9C">
      <w:pPr>
        <w:pStyle w:val="ListParagraph"/>
        <w:widowControl w:val="0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majority agrees with this, so we will be going back to the email list for </w:t>
      </w:r>
      <w:r w:rsidR="0070211B">
        <w:rPr>
          <w:sz w:val="24"/>
          <w:szCs w:val="24"/>
        </w:rPr>
        <w:t>shift cover requests</w:t>
      </w:r>
      <w:r>
        <w:rPr>
          <w:sz w:val="24"/>
          <w:szCs w:val="24"/>
        </w:rPr>
        <w:t>.</w:t>
      </w:r>
    </w:p>
    <w:p w14:paraId="0FD60C7C" w14:textId="74C66923" w:rsidR="008F2B9C" w:rsidRDefault="008F2B9C" w:rsidP="008F2B9C">
      <w:pPr>
        <w:pStyle w:val="ListParagraph"/>
        <w:widowControl w:val="0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Make sure to have the subject line be “Shift Cover Needed,” and detail the time</w:t>
      </w:r>
      <w:r w:rsidR="0070211B">
        <w:rPr>
          <w:sz w:val="24"/>
          <w:szCs w:val="24"/>
        </w:rPr>
        <w:t xml:space="preserve"> of the shift</w:t>
      </w:r>
      <w:r>
        <w:rPr>
          <w:sz w:val="24"/>
          <w:szCs w:val="24"/>
        </w:rPr>
        <w:t>.</w:t>
      </w:r>
    </w:p>
    <w:p w14:paraId="5BC5708E" w14:textId="4D5E6D63" w:rsidR="008F2B9C" w:rsidRDefault="008F2B9C" w:rsidP="008F2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Film Fest Recommendation</w:t>
      </w:r>
    </w:p>
    <w:p w14:paraId="1C0BEA53" w14:textId="6CAE17F8" w:rsidR="008F2B9C" w:rsidRDefault="0070211B" w:rsidP="008F2B9C">
      <w:pPr>
        <w:pStyle w:val="ListParagraph"/>
        <w:widowControl w:val="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It was</w:t>
      </w:r>
      <w:bookmarkStart w:id="0" w:name="_GoBack"/>
      <w:bookmarkEnd w:id="0"/>
      <w:r w:rsidR="008F2B9C">
        <w:rPr>
          <w:sz w:val="24"/>
          <w:szCs w:val="24"/>
        </w:rPr>
        <w:t xml:space="preserve"> suggested to Justin that we should have a Film Fest-type event for older movies that the average college student has not seen in theaters.</w:t>
      </w:r>
    </w:p>
    <w:p w14:paraId="619B032F" w14:textId="18FF73DD" w:rsidR="008F2B9C" w:rsidRDefault="008F2B9C" w:rsidP="008F2B9C">
      <w:pPr>
        <w:pStyle w:val="ListParagraph"/>
        <w:widowControl w:val="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Might also be a good idea to hold an international Film Fest</w:t>
      </w:r>
    </w:p>
    <w:p w14:paraId="1B0CAEF1" w14:textId="09F97DAF" w:rsidR="008F2B9C" w:rsidRDefault="008F2B9C" w:rsidP="008F2B9C">
      <w:pPr>
        <w:pStyle w:val="ListParagraph"/>
        <w:widowControl w:val="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Morgan will look into this</w:t>
      </w:r>
    </w:p>
    <w:p w14:paraId="4C40F86E" w14:textId="41E0D281" w:rsidR="008F2B9C" w:rsidRPr="00EA4B5A" w:rsidRDefault="008F2B9C" w:rsidP="00EA4B5A">
      <w:pPr>
        <w:pStyle w:val="ListParagraph"/>
        <w:widowControl w:val="0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We could perhaps partner with on-campus clubs with regards to these Film Fests</w:t>
      </w:r>
    </w:p>
    <w:p w14:paraId="7C9A50E6" w14:textId="77777777" w:rsidR="00C24DD8" w:rsidRDefault="00C24DD8">
      <w:pPr>
        <w:widowControl w:val="0"/>
        <w:rPr>
          <w:b/>
          <w:sz w:val="24"/>
        </w:rPr>
      </w:pPr>
    </w:p>
    <w:p w14:paraId="471E71BA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5FDD53E" w14:textId="2CE1F94E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34421F">
        <w:rPr>
          <w:sz w:val="24"/>
        </w:rPr>
        <w:t>Danny</w:t>
      </w:r>
    </w:p>
    <w:p w14:paraId="25EAA236" w14:textId="2A43573A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34421F">
        <w:rPr>
          <w:sz w:val="24"/>
        </w:rPr>
        <w:t>Heyse</w:t>
      </w:r>
    </w:p>
    <w:p w14:paraId="355DC0AB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029185B"/>
    <w:multiLevelType w:val="hybridMultilevel"/>
    <w:tmpl w:val="09F4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CC14702"/>
    <w:multiLevelType w:val="hybridMultilevel"/>
    <w:tmpl w:val="8C2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B47"/>
    <w:multiLevelType w:val="hybridMultilevel"/>
    <w:tmpl w:val="020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AF357A5"/>
    <w:multiLevelType w:val="hybridMultilevel"/>
    <w:tmpl w:val="31B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9E556AF"/>
    <w:multiLevelType w:val="hybridMultilevel"/>
    <w:tmpl w:val="F23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16"/>
  </w:num>
  <w:num w:numId="5">
    <w:abstractNumId w:val="2"/>
  </w:num>
  <w:num w:numId="6">
    <w:abstractNumId w:val="1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8"/>
  </w:num>
  <w:num w:numId="18">
    <w:abstractNumId w:val="18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06B83"/>
    <w:rsid w:val="0004757F"/>
    <w:rsid w:val="000920FB"/>
    <w:rsid w:val="000A0AA0"/>
    <w:rsid w:val="000A2CB6"/>
    <w:rsid w:val="000C0C55"/>
    <w:rsid w:val="000E4188"/>
    <w:rsid w:val="000F60F8"/>
    <w:rsid w:val="00107ABB"/>
    <w:rsid w:val="00147CD6"/>
    <w:rsid w:val="001741CD"/>
    <w:rsid w:val="001923FE"/>
    <w:rsid w:val="001A4C5A"/>
    <w:rsid w:val="001B21FB"/>
    <w:rsid w:val="001D5735"/>
    <w:rsid w:val="001F0FDC"/>
    <w:rsid w:val="00220BCC"/>
    <w:rsid w:val="0023336F"/>
    <w:rsid w:val="00247EBE"/>
    <w:rsid w:val="00261E2D"/>
    <w:rsid w:val="002943F9"/>
    <w:rsid w:val="002C0B6B"/>
    <w:rsid w:val="002C5604"/>
    <w:rsid w:val="00313AAB"/>
    <w:rsid w:val="003313C7"/>
    <w:rsid w:val="0034421F"/>
    <w:rsid w:val="0035076D"/>
    <w:rsid w:val="003656BD"/>
    <w:rsid w:val="003748A5"/>
    <w:rsid w:val="003A471C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235D9"/>
    <w:rsid w:val="00563614"/>
    <w:rsid w:val="00574DA1"/>
    <w:rsid w:val="005948E4"/>
    <w:rsid w:val="005B3B9B"/>
    <w:rsid w:val="005B7296"/>
    <w:rsid w:val="005E354F"/>
    <w:rsid w:val="006247A2"/>
    <w:rsid w:val="00625777"/>
    <w:rsid w:val="0064128C"/>
    <w:rsid w:val="00642528"/>
    <w:rsid w:val="00663EE0"/>
    <w:rsid w:val="0066793F"/>
    <w:rsid w:val="006D3056"/>
    <w:rsid w:val="0070211B"/>
    <w:rsid w:val="007342EE"/>
    <w:rsid w:val="007C0382"/>
    <w:rsid w:val="00800447"/>
    <w:rsid w:val="0080362E"/>
    <w:rsid w:val="00811EFC"/>
    <w:rsid w:val="00846CE7"/>
    <w:rsid w:val="0087605C"/>
    <w:rsid w:val="008817B6"/>
    <w:rsid w:val="0089243C"/>
    <w:rsid w:val="008B1510"/>
    <w:rsid w:val="008C2993"/>
    <w:rsid w:val="008F2B9C"/>
    <w:rsid w:val="00900018"/>
    <w:rsid w:val="00926878"/>
    <w:rsid w:val="009418E4"/>
    <w:rsid w:val="00943F50"/>
    <w:rsid w:val="00995EF4"/>
    <w:rsid w:val="009B4ABA"/>
    <w:rsid w:val="00A114D6"/>
    <w:rsid w:val="00A220B5"/>
    <w:rsid w:val="00A35C3C"/>
    <w:rsid w:val="00A876AC"/>
    <w:rsid w:val="00AB1C78"/>
    <w:rsid w:val="00AC641E"/>
    <w:rsid w:val="00B04181"/>
    <w:rsid w:val="00B22E11"/>
    <w:rsid w:val="00B41B07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A4B5A"/>
    <w:rsid w:val="00EA76AC"/>
    <w:rsid w:val="00ED0645"/>
    <w:rsid w:val="00F57715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1C7C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dcterms:created xsi:type="dcterms:W3CDTF">2018-01-30T23:49:00Z</dcterms:created>
  <dcterms:modified xsi:type="dcterms:W3CDTF">2018-01-31T02:10:00Z</dcterms:modified>
</cp:coreProperties>
</file>